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5C" w:rsidRPr="00FC5F5C" w:rsidRDefault="004A665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 xml:space="preserve">Приглашаем </w:t>
      </w:r>
      <w:r w:rsidR="00DE0C2C" w:rsidRPr="00FC5F5C">
        <w:rPr>
          <w:sz w:val="26"/>
          <w:szCs w:val="26"/>
        </w:rPr>
        <w:t xml:space="preserve">аспирантов и молодых ученых Вашего вуза </w:t>
      </w:r>
      <w:r w:rsidRPr="00FC5F5C">
        <w:rPr>
          <w:sz w:val="26"/>
          <w:szCs w:val="26"/>
        </w:rPr>
        <w:t xml:space="preserve">принять участие в онлайн-конференции </w:t>
      </w:r>
      <w:r w:rsidR="00DE0C2C" w:rsidRPr="00FC5F5C">
        <w:rPr>
          <w:sz w:val="26"/>
          <w:szCs w:val="26"/>
        </w:rPr>
        <w:t>«Исследования молодых ученых – аграрному производству»</w:t>
      </w:r>
      <w:r w:rsidR="00D830B1" w:rsidRPr="00FC5F5C">
        <w:rPr>
          <w:sz w:val="26"/>
          <w:szCs w:val="26"/>
        </w:rPr>
        <w:t>, посвященной Дню р</w:t>
      </w:r>
      <w:r w:rsidRPr="00FC5F5C">
        <w:rPr>
          <w:sz w:val="26"/>
          <w:szCs w:val="26"/>
        </w:rPr>
        <w:t xml:space="preserve">оссийской науки, которая состоится </w:t>
      </w:r>
      <w:r w:rsidR="00D830B1" w:rsidRPr="00FC5F5C">
        <w:rPr>
          <w:sz w:val="26"/>
          <w:szCs w:val="26"/>
        </w:rPr>
        <w:t>11</w:t>
      </w:r>
      <w:r w:rsidR="00DE0C2C" w:rsidRPr="00FC5F5C">
        <w:rPr>
          <w:sz w:val="26"/>
          <w:szCs w:val="26"/>
        </w:rPr>
        <w:t xml:space="preserve"> февраля 201</w:t>
      </w:r>
      <w:r w:rsidR="00D830B1" w:rsidRPr="00FC5F5C">
        <w:rPr>
          <w:sz w:val="26"/>
          <w:szCs w:val="26"/>
        </w:rPr>
        <w:t>6</w:t>
      </w:r>
      <w:r w:rsidR="00DE0C2C" w:rsidRPr="00FC5F5C">
        <w:rPr>
          <w:sz w:val="26"/>
          <w:szCs w:val="26"/>
        </w:rPr>
        <w:t xml:space="preserve"> года в 10:00 </w:t>
      </w:r>
      <w:r w:rsidRPr="00FC5F5C">
        <w:rPr>
          <w:sz w:val="26"/>
          <w:szCs w:val="26"/>
        </w:rPr>
        <w:t>ч.</w:t>
      </w:r>
    </w:p>
    <w:p w:rsidR="004A665C" w:rsidRPr="00FC5F5C" w:rsidRDefault="004A665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>Направления:</w:t>
      </w:r>
    </w:p>
    <w:p w:rsidR="004A665C" w:rsidRPr="00FC5F5C" w:rsidRDefault="004A665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 xml:space="preserve">1. Биологические </w:t>
      </w:r>
      <w:r w:rsidR="00717310" w:rsidRPr="00FC5F5C">
        <w:rPr>
          <w:sz w:val="26"/>
          <w:szCs w:val="26"/>
        </w:rPr>
        <w:t>системы в АПК</w:t>
      </w:r>
      <w:r w:rsidR="00DE0C2C" w:rsidRPr="00FC5F5C">
        <w:rPr>
          <w:sz w:val="26"/>
          <w:szCs w:val="26"/>
        </w:rPr>
        <w:t>.</w:t>
      </w:r>
    </w:p>
    <w:p w:rsidR="004A665C" w:rsidRPr="00FC5F5C" w:rsidRDefault="004A665C" w:rsidP="00717310">
      <w:pPr>
        <w:spacing w:after="0"/>
        <w:ind w:left="708" w:firstLine="1"/>
        <w:jc w:val="both"/>
        <w:rPr>
          <w:sz w:val="26"/>
          <w:szCs w:val="26"/>
        </w:rPr>
      </w:pPr>
      <w:r w:rsidRPr="00FC5F5C">
        <w:rPr>
          <w:sz w:val="26"/>
          <w:szCs w:val="26"/>
        </w:rPr>
        <w:t xml:space="preserve">2. </w:t>
      </w:r>
      <w:r w:rsidR="00717310" w:rsidRPr="00FC5F5C">
        <w:rPr>
          <w:sz w:val="26"/>
          <w:szCs w:val="26"/>
        </w:rPr>
        <w:t>Проблемы сельскохозяйственного производства на современном этапе</w:t>
      </w:r>
      <w:r w:rsidR="00DE0C2C" w:rsidRPr="00FC5F5C">
        <w:rPr>
          <w:sz w:val="26"/>
          <w:szCs w:val="26"/>
        </w:rPr>
        <w:t>.</w:t>
      </w:r>
    </w:p>
    <w:p w:rsidR="004A665C" w:rsidRPr="00FC5F5C" w:rsidRDefault="004A665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 xml:space="preserve">3. </w:t>
      </w:r>
      <w:r w:rsidR="00AB6DE0" w:rsidRPr="00FC5F5C">
        <w:rPr>
          <w:sz w:val="26"/>
          <w:szCs w:val="26"/>
        </w:rPr>
        <w:t>Агроинженерия, с</w:t>
      </w:r>
      <w:r w:rsidR="00A40916" w:rsidRPr="00FC5F5C">
        <w:rPr>
          <w:sz w:val="26"/>
          <w:szCs w:val="26"/>
        </w:rPr>
        <w:t>овременные технологии и оборудование в сельском хозяйстве</w:t>
      </w:r>
      <w:r w:rsidR="00DE0C2C" w:rsidRPr="00FC5F5C">
        <w:rPr>
          <w:sz w:val="26"/>
          <w:szCs w:val="26"/>
        </w:rPr>
        <w:t>.</w:t>
      </w:r>
    </w:p>
    <w:p w:rsidR="004A665C" w:rsidRPr="00FC5F5C" w:rsidRDefault="004A665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 xml:space="preserve">4. </w:t>
      </w:r>
      <w:r w:rsidR="00717310" w:rsidRPr="00FC5F5C">
        <w:rPr>
          <w:rFonts w:cs="Times New Roman"/>
          <w:color w:val="000000"/>
          <w:sz w:val="26"/>
          <w:szCs w:val="26"/>
        </w:rPr>
        <w:t>Актуальные вопросы экономической науки и практики</w:t>
      </w:r>
      <w:r w:rsidR="00DE0C2C" w:rsidRPr="00FC5F5C">
        <w:rPr>
          <w:rFonts w:cs="Times New Roman"/>
          <w:color w:val="000000"/>
          <w:sz w:val="26"/>
          <w:szCs w:val="26"/>
        </w:rPr>
        <w:t>.</w:t>
      </w:r>
    </w:p>
    <w:p w:rsidR="00E6079C" w:rsidRPr="00FC5F5C" w:rsidRDefault="004A665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>Форма участия: очная, заочная</w:t>
      </w:r>
      <w:r w:rsidR="00914DC3" w:rsidRPr="00FC5F5C">
        <w:rPr>
          <w:sz w:val="26"/>
          <w:szCs w:val="26"/>
        </w:rPr>
        <w:t>. Язык конференции –</w:t>
      </w:r>
      <w:r w:rsidR="00E6079C" w:rsidRPr="00FC5F5C">
        <w:rPr>
          <w:sz w:val="26"/>
          <w:szCs w:val="26"/>
        </w:rPr>
        <w:t xml:space="preserve"> русский</w:t>
      </w:r>
      <w:r w:rsidR="00914DC3" w:rsidRPr="00FC5F5C">
        <w:rPr>
          <w:sz w:val="26"/>
          <w:szCs w:val="26"/>
        </w:rPr>
        <w:t>.</w:t>
      </w:r>
    </w:p>
    <w:p w:rsidR="004A665C" w:rsidRPr="00FC5F5C" w:rsidRDefault="004A665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 xml:space="preserve">Для участия в пленарном заседании просим предоставить в срок </w:t>
      </w:r>
      <w:r w:rsidR="00A40916" w:rsidRPr="00FC5F5C">
        <w:rPr>
          <w:b/>
          <w:sz w:val="26"/>
          <w:szCs w:val="26"/>
        </w:rPr>
        <w:t xml:space="preserve">до </w:t>
      </w:r>
      <w:r w:rsidR="00D830B1" w:rsidRPr="00FC5F5C">
        <w:rPr>
          <w:b/>
          <w:sz w:val="26"/>
          <w:szCs w:val="26"/>
        </w:rPr>
        <w:t>1</w:t>
      </w:r>
      <w:r w:rsidR="00A40916" w:rsidRPr="00FC5F5C">
        <w:rPr>
          <w:b/>
          <w:sz w:val="26"/>
          <w:szCs w:val="26"/>
        </w:rPr>
        <w:t>8 января</w:t>
      </w:r>
      <w:r w:rsidR="00914DC3" w:rsidRPr="00FC5F5C">
        <w:rPr>
          <w:b/>
          <w:sz w:val="26"/>
          <w:szCs w:val="26"/>
        </w:rPr>
        <w:t xml:space="preserve">2 </w:t>
      </w:r>
      <w:r w:rsidRPr="00FC5F5C">
        <w:rPr>
          <w:b/>
          <w:sz w:val="26"/>
          <w:szCs w:val="26"/>
        </w:rPr>
        <w:t>доклада</w:t>
      </w:r>
      <w:r w:rsidR="00DE0C2C" w:rsidRPr="00FC5F5C">
        <w:rPr>
          <w:sz w:val="26"/>
          <w:szCs w:val="26"/>
        </w:rPr>
        <w:t xml:space="preserve"> от Вашего вуз</w:t>
      </w:r>
      <w:r w:rsidRPr="00FC5F5C">
        <w:rPr>
          <w:sz w:val="26"/>
          <w:szCs w:val="26"/>
        </w:rPr>
        <w:t>а (по любым направлениям).</w:t>
      </w:r>
    </w:p>
    <w:p w:rsidR="004A665C" w:rsidRPr="00FC5F5C" w:rsidRDefault="004A665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 xml:space="preserve">Для заочного участия </w:t>
      </w:r>
      <w:r w:rsidR="00DE0C2C" w:rsidRPr="00FC5F5C">
        <w:rPr>
          <w:sz w:val="26"/>
          <w:szCs w:val="26"/>
        </w:rPr>
        <w:t>на e-mail ответственных лиц Бел</w:t>
      </w:r>
      <w:r w:rsidR="00D830B1" w:rsidRPr="00FC5F5C">
        <w:rPr>
          <w:sz w:val="26"/>
          <w:szCs w:val="26"/>
        </w:rPr>
        <w:t xml:space="preserve">городского </w:t>
      </w:r>
      <w:r w:rsidR="00DE0C2C" w:rsidRPr="00FC5F5C">
        <w:rPr>
          <w:sz w:val="26"/>
          <w:szCs w:val="26"/>
        </w:rPr>
        <w:t xml:space="preserve">ГАУ </w:t>
      </w:r>
      <w:r w:rsidRPr="00FC5F5C">
        <w:rPr>
          <w:sz w:val="26"/>
          <w:szCs w:val="26"/>
        </w:rPr>
        <w:t xml:space="preserve">в срок </w:t>
      </w:r>
      <w:r w:rsidRPr="00FC5F5C">
        <w:rPr>
          <w:b/>
          <w:sz w:val="26"/>
          <w:szCs w:val="26"/>
        </w:rPr>
        <w:t>до</w:t>
      </w:r>
      <w:r w:rsidR="00D830B1" w:rsidRPr="00FC5F5C">
        <w:rPr>
          <w:b/>
          <w:sz w:val="26"/>
          <w:szCs w:val="26"/>
        </w:rPr>
        <w:t>18января</w:t>
      </w:r>
      <w:r w:rsidRPr="00FC5F5C">
        <w:rPr>
          <w:sz w:val="26"/>
          <w:szCs w:val="26"/>
        </w:rPr>
        <w:t xml:space="preserve"> прислать </w:t>
      </w:r>
      <w:r w:rsidR="00DE0C2C" w:rsidRPr="00FC5F5C">
        <w:rPr>
          <w:sz w:val="26"/>
          <w:szCs w:val="26"/>
        </w:rPr>
        <w:t xml:space="preserve">заявки и </w:t>
      </w:r>
      <w:r w:rsidRPr="00FC5F5C">
        <w:rPr>
          <w:sz w:val="26"/>
          <w:szCs w:val="26"/>
        </w:rPr>
        <w:t>статьи, соответствующие следующим требованиям:</w:t>
      </w:r>
      <w:r w:rsidR="00914DC3" w:rsidRPr="00FC5F5C">
        <w:rPr>
          <w:sz w:val="26"/>
          <w:szCs w:val="26"/>
        </w:rPr>
        <w:t xml:space="preserve"> о</w:t>
      </w:r>
      <w:r w:rsidRPr="00FC5F5C">
        <w:rPr>
          <w:sz w:val="26"/>
          <w:szCs w:val="26"/>
        </w:rPr>
        <w:t>бъем 5</w:t>
      </w:r>
      <w:r w:rsidR="00914DC3" w:rsidRPr="00FC5F5C">
        <w:rPr>
          <w:sz w:val="26"/>
          <w:szCs w:val="26"/>
        </w:rPr>
        <w:t xml:space="preserve"> – </w:t>
      </w:r>
      <w:r w:rsidRPr="00FC5F5C">
        <w:rPr>
          <w:sz w:val="26"/>
          <w:szCs w:val="26"/>
        </w:rPr>
        <w:t xml:space="preserve">10 стр., шрифт </w:t>
      </w:r>
      <w:r w:rsidRPr="00FC5F5C">
        <w:rPr>
          <w:sz w:val="26"/>
          <w:szCs w:val="26"/>
          <w:lang w:val="en-US"/>
        </w:rPr>
        <w:t>TimesNewRoman</w:t>
      </w:r>
      <w:r w:rsidRPr="00FC5F5C">
        <w:rPr>
          <w:sz w:val="26"/>
          <w:szCs w:val="26"/>
        </w:rPr>
        <w:t xml:space="preserve"> 12, </w:t>
      </w:r>
      <w:r w:rsidR="00914DC3" w:rsidRPr="00FC5F5C">
        <w:rPr>
          <w:sz w:val="26"/>
          <w:szCs w:val="26"/>
        </w:rPr>
        <w:t>меж</w:t>
      </w:r>
      <w:r w:rsidRPr="00FC5F5C">
        <w:rPr>
          <w:sz w:val="26"/>
          <w:szCs w:val="26"/>
        </w:rPr>
        <w:t xml:space="preserve">строчный интервал 1,0, </w:t>
      </w:r>
      <w:r w:rsidR="00914DC3" w:rsidRPr="00FC5F5C">
        <w:rPr>
          <w:sz w:val="26"/>
          <w:szCs w:val="26"/>
        </w:rPr>
        <w:t xml:space="preserve">отступ  1,25 см, </w:t>
      </w:r>
      <w:r w:rsidRPr="00FC5F5C">
        <w:rPr>
          <w:sz w:val="26"/>
          <w:szCs w:val="26"/>
        </w:rPr>
        <w:t>поля: свер</w:t>
      </w:r>
      <w:r w:rsidR="00914DC3" w:rsidRPr="00FC5F5C">
        <w:rPr>
          <w:sz w:val="26"/>
          <w:szCs w:val="26"/>
        </w:rPr>
        <w:t>ху, снизу, слева, справа по 2 см.</w:t>
      </w:r>
      <w:r w:rsidR="00E6079C" w:rsidRPr="00FC5F5C">
        <w:rPr>
          <w:sz w:val="26"/>
          <w:szCs w:val="26"/>
        </w:rPr>
        <w:t xml:space="preserve"> Образец </w:t>
      </w:r>
      <w:r w:rsidR="00914DC3" w:rsidRPr="00FC5F5C">
        <w:rPr>
          <w:sz w:val="26"/>
          <w:szCs w:val="26"/>
        </w:rPr>
        <w:t xml:space="preserve">оформления статьи </w:t>
      </w:r>
      <w:r w:rsidR="00E6079C" w:rsidRPr="00FC5F5C">
        <w:rPr>
          <w:sz w:val="26"/>
          <w:szCs w:val="26"/>
        </w:rPr>
        <w:t>приведен ниже</w:t>
      </w:r>
      <w:r w:rsidR="00DE0C2C" w:rsidRPr="00FC5F5C">
        <w:rPr>
          <w:sz w:val="26"/>
          <w:szCs w:val="26"/>
        </w:rPr>
        <w:t xml:space="preserve"> (приложение 1)</w:t>
      </w:r>
      <w:r w:rsidR="00D830B1" w:rsidRPr="00FC5F5C">
        <w:rPr>
          <w:sz w:val="26"/>
          <w:szCs w:val="26"/>
        </w:rPr>
        <w:t>.</w:t>
      </w:r>
    </w:p>
    <w:p w:rsidR="00E6079C" w:rsidRPr="00FC5F5C" w:rsidRDefault="00E6079C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>Статья должна содержать УДК, аннотацию (до 500 печатных знаков) и ключевые слова на русском и английском языках, список источников литературы</w:t>
      </w:r>
      <w:r w:rsidR="00914DC3" w:rsidRPr="00FC5F5C">
        <w:rPr>
          <w:sz w:val="26"/>
          <w:szCs w:val="26"/>
        </w:rPr>
        <w:t xml:space="preserve"> в алфавитном порядке</w:t>
      </w:r>
      <w:r w:rsidRPr="00FC5F5C">
        <w:rPr>
          <w:sz w:val="26"/>
          <w:szCs w:val="26"/>
        </w:rPr>
        <w:t>.</w:t>
      </w:r>
      <w:r w:rsidR="00914DC3" w:rsidRPr="00FC5F5C">
        <w:rPr>
          <w:sz w:val="26"/>
          <w:szCs w:val="26"/>
        </w:rPr>
        <w:t xml:space="preserve"> Ссылки на источники литературы в тексте приводятся в квадратных скобках. </w:t>
      </w:r>
    </w:p>
    <w:p w:rsidR="00914DC3" w:rsidRPr="00FC5F5C" w:rsidRDefault="00914DC3" w:rsidP="00914DC3">
      <w:pPr>
        <w:spacing w:after="0"/>
        <w:ind w:firstLine="709"/>
        <w:jc w:val="both"/>
        <w:rPr>
          <w:sz w:val="26"/>
          <w:szCs w:val="26"/>
        </w:rPr>
      </w:pPr>
      <w:r w:rsidRPr="00FC5F5C">
        <w:rPr>
          <w:sz w:val="26"/>
          <w:szCs w:val="26"/>
        </w:rPr>
        <w:t>Ответственные за проведение конференции:</w:t>
      </w:r>
    </w:p>
    <w:p w:rsidR="00A40916" w:rsidRPr="00FC5F5C" w:rsidRDefault="00A40916" w:rsidP="00A40916">
      <w:pPr>
        <w:spacing w:after="0"/>
        <w:jc w:val="both"/>
        <w:rPr>
          <w:sz w:val="26"/>
          <w:szCs w:val="26"/>
        </w:rPr>
      </w:pPr>
      <w:r w:rsidRPr="00FC5F5C">
        <w:rPr>
          <w:sz w:val="26"/>
          <w:szCs w:val="26"/>
        </w:rPr>
        <w:t>Начальник отдела НТИ, ИС и КНО – Мирошниченко Ирина Владимировна</w:t>
      </w:r>
    </w:p>
    <w:p w:rsidR="00914DC3" w:rsidRPr="00FC5F5C" w:rsidRDefault="00914DC3" w:rsidP="00A40916">
      <w:pPr>
        <w:tabs>
          <w:tab w:val="center" w:pos="5032"/>
        </w:tabs>
        <w:spacing w:after="0"/>
        <w:jc w:val="both"/>
        <w:rPr>
          <w:sz w:val="26"/>
          <w:szCs w:val="26"/>
          <w:lang w:val="de-DE"/>
        </w:rPr>
      </w:pPr>
      <w:r w:rsidRPr="00FC5F5C">
        <w:rPr>
          <w:sz w:val="26"/>
          <w:szCs w:val="26"/>
        </w:rPr>
        <w:t>Тел</w:t>
      </w:r>
      <w:r w:rsidRPr="00FC5F5C">
        <w:rPr>
          <w:sz w:val="26"/>
          <w:szCs w:val="26"/>
          <w:lang w:val="de-DE"/>
        </w:rPr>
        <w:t xml:space="preserve">.: </w:t>
      </w:r>
      <w:r w:rsidR="00A40916" w:rsidRPr="00FC5F5C">
        <w:rPr>
          <w:sz w:val="26"/>
          <w:szCs w:val="26"/>
          <w:lang w:val="de-DE"/>
        </w:rPr>
        <w:t>8-4722-39-22-99</w:t>
      </w:r>
      <w:r w:rsidRPr="00FC5F5C">
        <w:rPr>
          <w:sz w:val="26"/>
          <w:szCs w:val="26"/>
          <w:lang w:val="de-DE"/>
        </w:rPr>
        <w:t>, e-mail:</w:t>
      </w:r>
      <w:r w:rsidR="00A40916" w:rsidRPr="00FC5F5C">
        <w:rPr>
          <w:sz w:val="26"/>
          <w:szCs w:val="26"/>
          <w:lang w:val="de-DE"/>
        </w:rPr>
        <w:t xml:space="preserve"> imiroshnichenko_@mail.ru</w:t>
      </w:r>
    </w:p>
    <w:p w:rsidR="00A40916" w:rsidRPr="00FC5F5C" w:rsidRDefault="00A40916" w:rsidP="00A40916">
      <w:pPr>
        <w:spacing w:after="0"/>
        <w:jc w:val="both"/>
        <w:rPr>
          <w:sz w:val="26"/>
          <w:szCs w:val="26"/>
        </w:rPr>
      </w:pPr>
      <w:r w:rsidRPr="00FC5F5C">
        <w:rPr>
          <w:sz w:val="26"/>
          <w:szCs w:val="26"/>
        </w:rPr>
        <w:t>Председатель СМУ – Ореховская</w:t>
      </w:r>
      <w:r w:rsidR="006605B4" w:rsidRPr="00FC5F5C">
        <w:rPr>
          <w:sz w:val="26"/>
          <w:szCs w:val="26"/>
        </w:rPr>
        <w:t xml:space="preserve"> Александра Александровна</w:t>
      </w:r>
    </w:p>
    <w:p w:rsidR="00E6079C" w:rsidRPr="00FC5F5C" w:rsidRDefault="00A82EC9" w:rsidP="00A40916">
      <w:pPr>
        <w:spacing w:after="0"/>
        <w:jc w:val="both"/>
        <w:rPr>
          <w:sz w:val="26"/>
          <w:szCs w:val="26"/>
          <w:lang w:val="de-DE"/>
        </w:rPr>
      </w:pPr>
      <w:r w:rsidRPr="00FC5F5C">
        <w:rPr>
          <w:sz w:val="26"/>
          <w:szCs w:val="26"/>
        </w:rPr>
        <w:t>Тел</w:t>
      </w:r>
      <w:r w:rsidRPr="00FC5F5C">
        <w:rPr>
          <w:sz w:val="26"/>
          <w:szCs w:val="26"/>
          <w:lang w:val="de-DE"/>
        </w:rPr>
        <w:t xml:space="preserve">.: </w:t>
      </w:r>
      <w:r w:rsidR="00A40916" w:rsidRPr="00FC5F5C">
        <w:rPr>
          <w:sz w:val="26"/>
          <w:szCs w:val="26"/>
          <w:lang w:val="de-DE"/>
        </w:rPr>
        <w:t>8-4722-39-22-99</w:t>
      </w:r>
      <w:r w:rsidRPr="00FC5F5C">
        <w:rPr>
          <w:sz w:val="26"/>
          <w:szCs w:val="26"/>
          <w:lang w:val="de-DE"/>
        </w:rPr>
        <w:t>, e-mail:</w:t>
      </w:r>
      <w:r w:rsidR="00D830B1" w:rsidRPr="00FC5F5C">
        <w:rPr>
          <w:sz w:val="26"/>
          <w:szCs w:val="26"/>
          <w:lang w:val="de-DE"/>
        </w:rPr>
        <w:t>orehovskaja_aa@bsaa.edu.ru.</w:t>
      </w:r>
    </w:p>
    <w:p w:rsidR="006605B4" w:rsidRPr="00FC5F5C" w:rsidRDefault="006605B4" w:rsidP="00A40916">
      <w:pPr>
        <w:spacing w:after="0"/>
        <w:jc w:val="both"/>
        <w:rPr>
          <w:sz w:val="26"/>
          <w:szCs w:val="26"/>
        </w:rPr>
      </w:pPr>
    </w:p>
    <w:p w:rsidR="00AD2D30" w:rsidRDefault="00914DC3" w:rsidP="00914DC3">
      <w:pPr>
        <w:tabs>
          <w:tab w:val="left" w:pos="5370"/>
        </w:tabs>
        <w:spacing w:after="0"/>
        <w:ind w:firstLine="709"/>
        <w:jc w:val="right"/>
      </w:pPr>
      <w:r w:rsidRPr="006605B4">
        <w:tab/>
      </w: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AD2D30" w:rsidRDefault="00AD2D30" w:rsidP="00914DC3">
      <w:pPr>
        <w:tabs>
          <w:tab w:val="left" w:pos="5370"/>
        </w:tabs>
        <w:spacing w:after="0"/>
        <w:ind w:firstLine="709"/>
        <w:jc w:val="right"/>
      </w:pPr>
    </w:p>
    <w:p w:rsidR="00E6079C" w:rsidRDefault="00E6079C" w:rsidP="00914DC3">
      <w:pPr>
        <w:tabs>
          <w:tab w:val="left" w:pos="5370"/>
        </w:tabs>
        <w:spacing w:after="0"/>
        <w:ind w:firstLine="709"/>
        <w:jc w:val="right"/>
      </w:pPr>
      <w:r>
        <w:lastRenderedPageBreak/>
        <w:t>Приложение 1</w:t>
      </w:r>
    </w:p>
    <w:p w:rsidR="00E6079C" w:rsidRDefault="00E6079C" w:rsidP="00914DC3">
      <w:pPr>
        <w:spacing w:after="0"/>
        <w:ind w:firstLine="709"/>
        <w:jc w:val="center"/>
      </w:pPr>
      <w:r>
        <w:t>Пример оформления статьи</w:t>
      </w:r>
    </w:p>
    <w:tbl>
      <w:tblPr>
        <w:tblStyle w:val="a3"/>
        <w:tblW w:w="0" w:type="auto"/>
        <w:tblLook w:val="04A0"/>
      </w:tblPr>
      <w:tblGrid>
        <w:gridCol w:w="9571"/>
      </w:tblGrid>
      <w:tr w:rsidR="00E6079C" w:rsidTr="00E6079C">
        <w:tc>
          <w:tcPr>
            <w:tcW w:w="9571" w:type="dxa"/>
          </w:tcPr>
          <w:p w:rsidR="00E6079C" w:rsidRDefault="00E6079C" w:rsidP="00914DC3">
            <w:pPr>
              <w:ind w:firstLine="709"/>
              <w:jc w:val="both"/>
            </w:pPr>
            <w:r>
              <w:t>УДК</w:t>
            </w:r>
          </w:p>
          <w:p w:rsidR="00E6079C" w:rsidRDefault="00E6079C" w:rsidP="00914DC3">
            <w:pPr>
              <w:ind w:firstLine="709"/>
              <w:jc w:val="both"/>
            </w:pPr>
          </w:p>
          <w:p w:rsidR="00E6079C" w:rsidRDefault="00E6079C" w:rsidP="00914DC3">
            <w:pPr>
              <w:ind w:firstLine="709"/>
              <w:jc w:val="both"/>
              <w:rPr>
                <w:i/>
              </w:rPr>
            </w:pPr>
            <w:r w:rsidRPr="00E6079C">
              <w:rPr>
                <w:i/>
              </w:rPr>
              <w:t>И.И. Иванов</w:t>
            </w:r>
            <w:r>
              <w:rPr>
                <w:i/>
              </w:rPr>
              <w:t>, П.П. Петров</w:t>
            </w:r>
          </w:p>
          <w:p w:rsidR="00E6079C" w:rsidRDefault="00E6079C" w:rsidP="00914DC3">
            <w:pPr>
              <w:ind w:firstLine="709"/>
              <w:jc w:val="both"/>
              <w:rPr>
                <w:i/>
              </w:rPr>
            </w:pPr>
          </w:p>
          <w:p w:rsidR="00E6079C" w:rsidRDefault="00E6079C" w:rsidP="00914DC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ПРОБЛЕМЫ СЕЛЬСКОГО ХОЗЯЙСТВА В 21 ВЕКЕ</w:t>
            </w:r>
          </w:p>
          <w:p w:rsidR="00E6079C" w:rsidRDefault="00E6079C" w:rsidP="00914DC3">
            <w:pPr>
              <w:ind w:firstLine="709"/>
              <w:jc w:val="center"/>
              <w:rPr>
                <w:b/>
              </w:rPr>
            </w:pPr>
          </w:p>
          <w:p w:rsidR="00E6079C" w:rsidRDefault="00E6079C" w:rsidP="00914DC3">
            <w:pPr>
              <w:ind w:firstLine="709"/>
              <w:jc w:val="both"/>
            </w:pPr>
            <w:r>
              <w:t>Аннотация:…</w:t>
            </w:r>
          </w:p>
          <w:p w:rsidR="00E6079C" w:rsidRPr="00717310" w:rsidRDefault="00E6079C" w:rsidP="00914DC3">
            <w:pPr>
              <w:ind w:firstLine="709"/>
              <w:jc w:val="both"/>
              <w:rPr>
                <w:lang w:val="en-US"/>
              </w:rPr>
            </w:pPr>
            <w:r>
              <w:t>Ключевыеслова</w:t>
            </w:r>
            <w:r w:rsidRPr="00717310">
              <w:rPr>
                <w:lang w:val="en-US"/>
              </w:rPr>
              <w:t>:…</w:t>
            </w:r>
          </w:p>
          <w:p w:rsidR="00E6079C" w:rsidRDefault="00E6079C" w:rsidP="00914DC3">
            <w:pPr>
              <w:tabs>
                <w:tab w:val="left" w:pos="3180"/>
              </w:tabs>
              <w:ind w:firstLine="709"/>
              <w:jc w:val="both"/>
              <w:rPr>
                <w:lang w:val="en-US"/>
              </w:rPr>
            </w:pPr>
            <w:r w:rsidRPr="00717310">
              <w:rPr>
                <w:lang w:val="en-US"/>
              </w:rPr>
              <w:tab/>
            </w:r>
          </w:p>
          <w:p w:rsidR="00E6079C" w:rsidRDefault="00E6079C" w:rsidP="00914DC3">
            <w:pPr>
              <w:tabs>
                <w:tab w:val="left" w:pos="3180"/>
              </w:tabs>
              <w:ind w:firstLine="709"/>
              <w:jc w:val="center"/>
              <w:rPr>
                <w:b/>
                <w:lang w:val="en-US"/>
              </w:rPr>
            </w:pPr>
            <w:r w:rsidRPr="00E6079C">
              <w:rPr>
                <w:b/>
                <w:lang w:val="en-US"/>
              </w:rPr>
              <w:t>PROBLEMS IN AGRICULTURE IN THE 21 CENTURY</w:t>
            </w:r>
          </w:p>
          <w:p w:rsidR="00E6079C" w:rsidRPr="00E6079C" w:rsidRDefault="00E6079C" w:rsidP="00914DC3">
            <w:pPr>
              <w:tabs>
                <w:tab w:val="left" w:pos="3180"/>
              </w:tabs>
              <w:ind w:firstLine="709"/>
              <w:jc w:val="center"/>
              <w:rPr>
                <w:b/>
                <w:lang w:val="en-US"/>
              </w:rPr>
            </w:pPr>
          </w:p>
          <w:p w:rsidR="00E6079C" w:rsidRDefault="00E6079C" w:rsidP="00914DC3">
            <w:pPr>
              <w:ind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Abstract:…</w:t>
            </w:r>
          </w:p>
          <w:p w:rsidR="00E6079C" w:rsidRDefault="00E6079C" w:rsidP="00914DC3">
            <w:pPr>
              <w:ind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Keywords:…</w:t>
            </w:r>
          </w:p>
          <w:p w:rsidR="00E6079C" w:rsidRDefault="00E6079C" w:rsidP="00914DC3">
            <w:pPr>
              <w:ind w:firstLine="709"/>
              <w:jc w:val="both"/>
              <w:rPr>
                <w:lang w:val="en-US"/>
              </w:rPr>
            </w:pPr>
          </w:p>
          <w:p w:rsidR="00E6079C" w:rsidRDefault="00E6079C" w:rsidP="00914DC3">
            <w:pPr>
              <w:ind w:firstLine="709"/>
              <w:jc w:val="center"/>
            </w:pPr>
            <w:r>
              <w:t>Текст статьи</w:t>
            </w:r>
          </w:p>
          <w:p w:rsidR="00E6079C" w:rsidRDefault="00E6079C" w:rsidP="00914DC3">
            <w:pPr>
              <w:ind w:firstLine="709"/>
              <w:jc w:val="center"/>
            </w:pPr>
          </w:p>
          <w:p w:rsidR="00E6079C" w:rsidRDefault="00E6079C" w:rsidP="00914DC3">
            <w:pPr>
              <w:ind w:firstLine="709"/>
              <w:jc w:val="center"/>
            </w:pPr>
          </w:p>
          <w:p w:rsidR="00E6079C" w:rsidRDefault="00E6079C" w:rsidP="00914DC3">
            <w:pPr>
              <w:ind w:firstLine="709"/>
              <w:jc w:val="center"/>
            </w:pPr>
            <w:r>
              <w:t>Литература</w:t>
            </w:r>
          </w:p>
          <w:p w:rsidR="00E6079C" w:rsidRDefault="00E6079C" w:rsidP="00914DC3">
            <w:pPr>
              <w:ind w:firstLine="709"/>
              <w:jc w:val="center"/>
            </w:pPr>
          </w:p>
          <w:p w:rsidR="00E6079C" w:rsidRDefault="00E6079C" w:rsidP="00914DC3">
            <w:pPr>
              <w:ind w:firstLine="709"/>
              <w:jc w:val="center"/>
            </w:pPr>
          </w:p>
        </w:tc>
      </w:tr>
    </w:tbl>
    <w:p w:rsidR="00E6079C" w:rsidRDefault="00E6079C" w:rsidP="00914DC3">
      <w:pPr>
        <w:spacing w:after="0"/>
        <w:ind w:firstLine="709"/>
        <w:jc w:val="both"/>
      </w:pPr>
    </w:p>
    <w:p w:rsidR="004A665C" w:rsidRDefault="00A530DC" w:rsidP="00A530DC">
      <w:pPr>
        <w:spacing w:after="0"/>
        <w:ind w:firstLine="709"/>
        <w:jc w:val="right"/>
      </w:pPr>
      <w:r>
        <w:t>Приложение 2</w:t>
      </w:r>
    </w:p>
    <w:p w:rsidR="00A530DC" w:rsidRDefault="00A530DC" w:rsidP="00A530DC">
      <w:pPr>
        <w:spacing w:after="0"/>
        <w:ind w:firstLine="709"/>
        <w:jc w:val="center"/>
      </w:pPr>
      <w:r>
        <w:t>Заявка</w:t>
      </w:r>
    </w:p>
    <w:p w:rsidR="00A530DC" w:rsidRDefault="00A530DC" w:rsidP="00A530DC">
      <w:pPr>
        <w:spacing w:after="0"/>
        <w:ind w:firstLine="709"/>
        <w:jc w:val="center"/>
      </w:pPr>
      <w:r>
        <w:t>На участие в онлайн-конференции аспирантов и м</w:t>
      </w:r>
      <w:r w:rsidR="00D830B1">
        <w:t>олодых ученых, посвященной Дню р</w:t>
      </w:r>
      <w:r>
        <w:t>оссийской науки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DB7E47" w:rsidTr="00DB7E47">
        <w:tc>
          <w:tcPr>
            <w:tcW w:w="3794" w:type="dxa"/>
          </w:tcPr>
          <w:p w:rsidR="00DB7E47" w:rsidRDefault="00DB7E47" w:rsidP="00DB7E47">
            <w:pPr>
              <w:jc w:val="center"/>
            </w:pPr>
            <w:r>
              <w:t>ВУЗ</w:t>
            </w:r>
          </w:p>
        </w:tc>
        <w:tc>
          <w:tcPr>
            <w:tcW w:w="5777" w:type="dxa"/>
          </w:tcPr>
          <w:p w:rsidR="00DB7E47" w:rsidRDefault="00DB7E47" w:rsidP="00A530DC">
            <w:pPr>
              <w:jc w:val="center"/>
            </w:pPr>
          </w:p>
        </w:tc>
      </w:tr>
      <w:tr w:rsidR="00DB7E47" w:rsidTr="00DB7E47">
        <w:tc>
          <w:tcPr>
            <w:tcW w:w="3794" w:type="dxa"/>
          </w:tcPr>
          <w:p w:rsidR="00DB7E47" w:rsidRDefault="00DB7E47" w:rsidP="00DB7E47">
            <w:pPr>
              <w:jc w:val="center"/>
            </w:pPr>
            <w:r>
              <w:t>Кафедра</w:t>
            </w:r>
          </w:p>
        </w:tc>
        <w:tc>
          <w:tcPr>
            <w:tcW w:w="5777" w:type="dxa"/>
          </w:tcPr>
          <w:p w:rsidR="00DB7E47" w:rsidRDefault="00DB7E47" w:rsidP="00A530DC">
            <w:pPr>
              <w:jc w:val="center"/>
            </w:pPr>
          </w:p>
        </w:tc>
      </w:tr>
      <w:tr w:rsidR="00DB7E47" w:rsidTr="00DB7E47">
        <w:tc>
          <w:tcPr>
            <w:tcW w:w="3794" w:type="dxa"/>
          </w:tcPr>
          <w:p w:rsidR="00DB7E47" w:rsidRDefault="00DB7E47" w:rsidP="00DB7E47">
            <w:pPr>
              <w:jc w:val="center"/>
            </w:pPr>
            <w:r>
              <w:t>Направление</w:t>
            </w:r>
          </w:p>
        </w:tc>
        <w:tc>
          <w:tcPr>
            <w:tcW w:w="5777" w:type="dxa"/>
          </w:tcPr>
          <w:p w:rsidR="00DB7E47" w:rsidRDefault="00DB7E47" w:rsidP="00A530DC">
            <w:pPr>
              <w:jc w:val="center"/>
            </w:pPr>
          </w:p>
        </w:tc>
      </w:tr>
      <w:tr w:rsidR="00DB7E47" w:rsidTr="00DB7E47">
        <w:tc>
          <w:tcPr>
            <w:tcW w:w="3794" w:type="dxa"/>
          </w:tcPr>
          <w:p w:rsidR="00DB7E47" w:rsidRDefault="00DB7E47" w:rsidP="00A530DC">
            <w:pPr>
              <w:jc w:val="center"/>
            </w:pPr>
            <w:r>
              <w:t>Название доклада / статьи</w:t>
            </w:r>
          </w:p>
        </w:tc>
        <w:tc>
          <w:tcPr>
            <w:tcW w:w="5777" w:type="dxa"/>
          </w:tcPr>
          <w:p w:rsidR="00DB7E47" w:rsidRDefault="00DB7E47" w:rsidP="00A530DC">
            <w:pPr>
              <w:jc w:val="center"/>
            </w:pPr>
          </w:p>
        </w:tc>
      </w:tr>
      <w:tr w:rsidR="00DB7E47" w:rsidTr="00DB7E47">
        <w:tc>
          <w:tcPr>
            <w:tcW w:w="3794" w:type="dxa"/>
          </w:tcPr>
          <w:p w:rsidR="00DB7E47" w:rsidRDefault="00DB7E47" w:rsidP="00A530DC">
            <w:pPr>
              <w:jc w:val="center"/>
            </w:pPr>
            <w:r>
              <w:t>Форма участия</w:t>
            </w:r>
          </w:p>
        </w:tc>
        <w:tc>
          <w:tcPr>
            <w:tcW w:w="5777" w:type="dxa"/>
          </w:tcPr>
          <w:p w:rsidR="00DB7E47" w:rsidRDefault="00DB7E47" w:rsidP="00A530DC">
            <w:pPr>
              <w:jc w:val="center"/>
            </w:pPr>
          </w:p>
        </w:tc>
      </w:tr>
      <w:tr w:rsidR="00DB7E47" w:rsidTr="00DB7E47">
        <w:tc>
          <w:tcPr>
            <w:tcW w:w="3794" w:type="dxa"/>
          </w:tcPr>
          <w:p w:rsidR="00DB7E47" w:rsidRDefault="00DB7E47" w:rsidP="00537BA2">
            <w:pPr>
              <w:jc w:val="center"/>
            </w:pPr>
            <w:r>
              <w:t>ФИО</w:t>
            </w:r>
          </w:p>
        </w:tc>
        <w:tc>
          <w:tcPr>
            <w:tcW w:w="5777" w:type="dxa"/>
          </w:tcPr>
          <w:p w:rsidR="00DB7E47" w:rsidRDefault="00DB7E47" w:rsidP="00A530DC">
            <w:pPr>
              <w:jc w:val="center"/>
            </w:pPr>
          </w:p>
        </w:tc>
      </w:tr>
      <w:tr w:rsidR="00DB7E47" w:rsidTr="00DB7E47">
        <w:tc>
          <w:tcPr>
            <w:tcW w:w="3794" w:type="dxa"/>
          </w:tcPr>
          <w:p w:rsidR="00DB7E47" w:rsidRDefault="00DB7E47" w:rsidP="00537BA2">
            <w:pPr>
              <w:jc w:val="center"/>
            </w:pPr>
            <w:r>
              <w:t>Ученая степень, должность</w:t>
            </w:r>
          </w:p>
        </w:tc>
        <w:tc>
          <w:tcPr>
            <w:tcW w:w="5777" w:type="dxa"/>
          </w:tcPr>
          <w:p w:rsidR="00DB7E47" w:rsidRDefault="00DB7E47" w:rsidP="00A530DC">
            <w:pPr>
              <w:jc w:val="center"/>
            </w:pPr>
          </w:p>
        </w:tc>
      </w:tr>
      <w:tr w:rsidR="00DB7E47" w:rsidTr="00DB7E47">
        <w:tc>
          <w:tcPr>
            <w:tcW w:w="3794" w:type="dxa"/>
          </w:tcPr>
          <w:p w:rsidR="00DB7E47" w:rsidRDefault="00DB7E47" w:rsidP="00DB7E47">
            <w:pPr>
              <w:jc w:val="center"/>
            </w:pPr>
            <w:r>
              <w:t>Телефон, e-mail</w:t>
            </w:r>
          </w:p>
        </w:tc>
        <w:tc>
          <w:tcPr>
            <w:tcW w:w="5777" w:type="dxa"/>
          </w:tcPr>
          <w:p w:rsidR="00DB7E47" w:rsidRDefault="00DB7E47" w:rsidP="00A530DC">
            <w:pPr>
              <w:jc w:val="center"/>
            </w:pPr>
          </w:p>
        </w:tc>
      </w:tr>
    </w:tbl>
    <w:p w:rsidR="00DB7E47" w:rsidRDefault="00DB7E47" w:rsidP="00A530DC">
      <w:pPr>
        <w:spacing w:after="0"/>
        <w:ind w:firstLine="709"/>
        <w:jc w:val="center"/>
      </w:pPr>
    </w:p>
    <w:sectPr w:rsidR="00DB7E47" w:rsidSect="00C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72" w:rsidRDefault="000E2B72" w:rsidP="00DE0C2C">
      <w:pPr>
        <w:spacing w:after="0" w:line="240" w:lineRule="auto"/>
      </w:pPr>
      <w:r>
        <w:separator/>
      </w:r>
    </w:p>
  </w:endnote>
  <w:endnote w:type="continuationSeparator" w:id="1">
    <w:p w:rsidR="000E2B72" w:rsidRDefault="000E2B72" w:rsidP="00DE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72" w:rsidRDefault="000E2B72" w:rsidP="00DE0C2C">
      <w:pPr>
        <w:spacing w:after="0" w:line="240" w:lineRule="auto"/>
      </w:pPr>
      <w:r>
        <w:separator/>
      </w:r>
    </w:p>
  </w:footnote>
  <w:footnote w:type="continuationSeparator" w:id="1">
    <w:p w:rsidR="000E2B72" w:rsidRDefault="000E2B72" w:rsidP="00DE0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665C"/>
    <w:rsid w:val="000050E0"/>
    <w:rsid w:val="000126E4"/>
    <w:rsid w:val="00014C5B"/>
    <w:rsid w:val="000159DE"/>
    <w:rsid w:val="00025747"/>
    <w:rsid w:val="000315D0"/>
    <w:rsid w:val="00041670"/>
    <w:rsid w:val="0004694C"/>
    <w:rsid w:val="0007174F"/>
    <w:rsid w:val="00080CD3"/>
    <w:rsid w:val="00084AD1"/>
    <w:rsid w:val="00086B8E"/>
    <w:rsid w:val="00090CD8"/>
    <w:rsid w:val="000A1534"/>
    <w:rsid w:val="000B6791"/>
    <w:rsid w:val="000C2078"/>
    <w:rsid w:val="000D4858"/>
    <w:rsid w:val="000E2B72"/>
    <w:rsid w:val="000E39E0"/>
    <w:rsid w:val="000E7D11"/>
    <w:rsid w:val="000F08C1"/>
    <w:rsid w:val="000F568F"/>
    <w:rsid w:val="000F64CA"/>
    <w:rsid w:val="000F75E5"/>
    <w:rsid w:val="001025BA"/>
    <w:rsid w:val="001105EB"/>
    <w:rsid w:val="001118DB"/>
    <w:rsid w:val="00124404"/>
    <w:rsid w:val="00127546"/>
    <w:rsid w:val="00144101"/>
    <w:rsid w:val="001456FE"/>
    <w:rsid w:val="0015355D"/>
    <w:rsid w:val="001637A3"/>
    <w:rsid w:val="001649FB"/>
    <w:rsid w:val="00167B1E"/>
    <w:rsid w:val="001767DA"/>
    <w:rsid w:val="00191E00"/>
    <w:rsid w:val="001940CD"/>
    <w:rsid w:val="001A1ADF"/>
    <w:rsid w:val="001B0FAE"/>
    <w:rsid w:val="001C1E7B"/>
    <w:rsid w:val="001D685D"/>
    <w:rsid w:val="001E200B"/>
    <w:rsid w:val="001E6A6C"/>
    <w:rsid w:val="00204585"/>
    <w:rsid w:val="002140C8"/>
    <w:rsid w:val="002315F3"/>
    <w:rsid w:val="00233F7B"/>
    <w:rsid w:val="002342ED"/>
    <w:rsid w:val="002423F9"/>
    <w:rsid w:val="002431EE"/>
    <w:rsid w:val="00243E69"/>
    <w:rsid w:val="00261DBA"/>
    <w:rsid w:val="0026539C"/>
    <w:rsid w:val="00267CEC"/>
    <w:rsid w:val="002866D4"/>
    <w:rsid w:val="002A0E40"/>
    <w:rsid w:val="002C4BC6"/>
    <w:rsid w:val="002D3628"/>
    <w:rsid w:val="002D7B37"/>
    <w:rsid w:val="002E1A78"/>
    <w:rsid w:val="002E316D"/>
    <w:rsid w:val="002F43C3"/>
    <w:rsid w:val="00302B68"/>
    <w:rsid w:val="00313A1D"/>
    <w:rsid w:val="00331AF4"/>
    <w:rsid w:val="003625C1"/>
    <w:rsid w:val="00370B4B"/>
    <w:rsid w:val="00372E0E"/>
    <w:rsid w:val="00375BA4"/>
    <w:rsid w:val="00381D5B"/>
    <w:rsid w:val="003829EE"/>
    <w:rsid w:val="00396766"/>
    <w:rsid w:val="003A4785"/>
    <w:rsid w:val="003B3577"/>
    <w:rsid w:val="003C7563"/>
    <w:rsid w:val="003C75AA"/>
    <w:rsid w:val="003C7DEC"/>
    <w:rsid w:val="003E0922"/>
    <w:rsid w:val="003F180F"/>
    <w:rsid w:val="003F1EF7"/>
    <w:rsid w:val="003F3B59"/>
    <w:rsid w:val="0041602D"/>
    <w:rsid w:val="00432B02"/>
    <w:rsid w:val="00436BB2"/>
    <w:rsid w:val="00437D8F"/>
    <w:rsid w:val="00441D9E"/>
    <w:rsid w:val="00442E64"/>
    <w:rsid w:val="004708B2"/>
    <w:rsid w:val="00480D0B"/>
    <w:rsid w:val="00486DE4"/>
    <w:rsid w:val="00496C66"/>
    <w:rsid w:val="004A665C"/>
    <w:rsid w:val="004B5A1C"/>
    <w:rsid w:val="004B6289"/>
    <w:rsid w:val="004C0BF6"/>
    <w:rsid w:val="004C0C1D"/>
    <w:rsid w:val="00505A41"/>
    <w:rsid w:val="005060C6"/>
    <w:rsid w:val="00506756"/>
    <w:rsid w:val="00510800"/>
    <w:rsid w:val="005219D8"/>
    <w:rsid w:val="0052371E"/>
    <w:rsid w:val="005307FA"/>
    <w:rsid w:val="005521BA"/>
    <w:rsid w:val="00553E44"/>
    <w:rsid w:val="00560D7C"/>
    <w:rsid w:val="00580A32"/>
    <w:rsid w:val="0059246B"/>
    <w:rsid w:val="005D208E"/>
    <w:rsid w:val="005D556A"/>
    <w:rsid w:val="005D7210"/>
    <w:rsid w:val="005D7251"/>
    <w:rsid w:val="005E509E"/>
    <w:rsid w:val="005E77C2"/>
    <w:rsid w:val="005F4331"/>
    <w:rsid w:val="006116E5"/>
    <w:rsid w:val="006304E6"/>
    <w:rsid w:val="0064090D"/>
    <w:rsid w:val="006605B4"/>
    <w:rsid w:val="006644A2"/>
    <w:rsid w:val="0068710E"/>
    <w:rsid w:val="00690DB4"/>
    <w:rsid w:val="006E2565"/>
    <w:rsid w:val="006E3EC8"/>
    <w:rsid w:val="006F3A90"/>
    <w:rsid w:val="007015E3"/>
    <w:rsid w:val="00717310"/>
    <w:rsid w:val="00717C42"/>
    <w:rsid w:val="0072195D"/>
    <w:rsid w:val="00723F4E"/>
    <w:rsid w:val="00731873"/>
    <w:rsid w:val="00737B5A"/>
    <w:rsid w:val="007451DD"/>
    <w:rsid w:val="00750826"/>
    <w:rsid w:val="00760082"/>
    <w:rsid w:val="007812E0"/>
    <w:rsid w:val="00784DA1"/>
    <w:rsid w:val="00792FEB"/>
    <w:rsid w:val="00793475"/>
    <w:rsid w:val="007B34C0"/>
    <w:rsid w:val="007C2422"/>
    <w:rsid w:val="007D43D5"/>
    <w:rsid w:val="007E44CD"/>
    <w:rsid w:val="007F0EC0"/>
    <w:rsid w:val="008039E9"/>
    <w:rsid w:val="00816EE2"/>
    <w:rsid w:val="00821B88"/>
    <w:rsid w:val="00842AB6"/>
    <w:rsid w:val="00851F67"/>
    <w:rsid w:val="00853EA1"/>
    <w:rsid w:val="00861D1E"/>
    <w:rsid w:val="008644D0"/>
    <w:rsid w:val="00866B82"/>
    <w:rsid w:val="00872479"/>
    <w:rsid w:val="0089006B"/>
    <w:rsid w:val="00894C25"/>
    <w:rsid w:val="008A29CA"/>
    <w:rsid w:val="008A4044"/>
    <w:rsid w:val="008A6CF6"/>
    <w:rsid w:val="008B3B6D"/>
    <w:rsid w:val="008C0616"/>
    <w:rsid w:val="008C4ACA"/>
    <w:rsid w:val="008D12BE"/>
    <w:rsid w:val="008D3E11"/>
    <w:rsid w:val="008E6745"/>
    <w:rsid w:val="008F3E3B"/>
    <w:rsid w:val="009127D9"/>
    <w:rsid w:val="00914DC3"/>
    <w:rsid w:val="009203C0"/>
    <w:rsid w:val="0092229A"/>
    <w:rsid w:val="0093599F"/>
    <w:rsid w:val="00953A63"/>
    <w:rsid w:val="00962F3A"/>
    <w:rsid w:val="00973F2F"/>
    <w:rsid w:val="009952EE"/>
    <w:rsid w:val="00996045"/>
    <w:rsid w:val="009D0055"/>
    <w:rsid w:val="009D0396"/>
    <w:rsid w:val="009E506E"/>
    <w:rsid w:val="009F0B13"/>
    <w:rsid w:val="009F461F"/>
    <w:rsid w:val="009F507C"/>
    <w:rsid w:val="00A07EA7"/>
    <w:rsid w:val="00A1792B"/>
    <w:rsid w:val="00A23909"/>
    <w:rsid w:val="00A27FE0"/>
    <w:rsid w:val="00A314D1"/>
    <w:rsid w:val="00A40916"/>
    <w:rsid w:val="00A472CE"/>
    <w:rsid w:val="00A47EB2"/>
    <w:rsid w:val="00A530DC"/>
    <w:rsid w:val="00A57ED2"/>
    <w:rsid w:val="00A70679"/>
    <w:rsid w:val="00A82EC9"/>
    <w:rsid w:val="00A92888"/>
    <w:rsid w:val="00AA0A17"/>
    <w:rsid w:val="00AB6DE0"/>
    <w:rsid w:val="00AD2D30"/>
    <w:rsid w:val="00AF1692"/>
    <w:rsid w:val="00AF356D"/>
    <w:rsid w:val="00B07886"/>
    <w:rsid w:val="00B10D09"/>
    <w:rsid w:val="00B166AE"/>
    <w:rsid w:val="00B3259C"/>
    <w:rsid w:val="00B370C0"/>
    <w:rsid w:val="00B421EE"/>
    <w:rsid w:val="00B42E69"/>
    <w:rsid w:val="00B62AC1"/>
    <w:rsid w:val="00B703EC"/>
    <w:rsid w:val="00B808B6"/>
    <w:rsid w:val="00B860B1"/>
    <w:rsid w:val="00B94B77"/>
    <w:rsid w:val="00B970F4"/>
    <w:rsid w:val="00BA1A99"/>
    <w:rsid w:val="00BA4DEE"/>
    <w:rsid w:val="00BD01C0"/>
    <w:rsid w:val="00BD0E67"/>
    <w:rsid w:val="00BE7C92"/>
    <w:rsid w:val="00BF367B"/>
    <w:rsid w:val="00BF6607"/>
    <w:rsid w:val="00C15D3E"/>
    <w:rsid w:val="00C238F6"/>
    <w:rsid w:val="00C3475E"/>
    <w:rsid w:val="00C378EA"/>
    <w:rsid w:val="00C46AFF"/>
    <w:rsid w:val="00C5284B"/>
    <w:rsid w:val="00C532C3"/>
    <w:rsid w:val="00C64977"/>
    <w:rsid w:val="00C669CC"/>
    <w:rsid w:val="00C77567"/>
    <w:rsid w:val="00C82511"/>
    <w:rsid w:val="00CA183D"/>
    <w:rsid w:val="00CA39EE"/>
    <w:rsid w:val="00CB205E"/>
    <w:rsid w:val="00CB28A1"/>
    <w:rsid w:val="00CB7419"/>
    <w:rsid w:val="00CF229B"/>
    <w:rsid w:val="00CF5007"/>
    <w:rsid w:val="00CF7DCA"/>
    <w:rsid w:val="00D03711"/>
    <w:rsid w:val="00D20D4E"/>
    <w:rsid w:val="00D32112"/>
    <w:rsid w:val="00D43C2E"/>
    <w:rsid w:val="00D667E1"/>
    <w:rsid w:val="00D66A30"/>
    <w:rsid w:val="00D72D7A"/>
    <w:rsid w:val="00D74976"/>
    <w:rsid w:val="00D830B1"/>
    <w:rsid w:val="00D90290"/>
    <w:rsid w:val="00DB7E47"/>
    <w:rsid w:val="00DC2EC3"/>
    <w:rsid w:val="00DC3E1F"/>
    <w:rsid w:val="00DC5F89"/>
    <w:rsid w:val="00DD2C89"/>
    <w:rsid w:val="00DD3C73"/>
    <w:rsid w:val="00DD568D"/>
    <w:rsid w:val="00DD702E"/>
    <w:rsid w:val="00DE0B1F"/>
    <w:rsid w:val="00DE0C2C"/>
    <w:rsid w:val="00DF711D"/>
    <w:rsid w:val="00E00890"/>
    <w:rsid w:val="00E353E8"/>
    <w:rsid w:val="00E533CE"/>
    <w:rsid w:val="00E6079C"/>
    <w:rsid w:val="00E61C6E"/>
    <w:rsid w:val="00E621EC"/>
    <w:rsid w:val="00E7709E"/>
    <w:rsid w:val="00E83F50"/>
    <w:rsid w:val="00E84C8A"/>
    <w:rsid w:val="00E921B0"/>
    <w:rsid w:val="00E93357"/>
    <w:rsid w:val="00EA2771"/>
    <w:rsid w:val="00EA448C"/>
    <w:rsid w:val="00EB00F3"/>
    <w:rsid w:val="00ED0D8D"/>
    <w:rsid w:val="00EF0CA7"/>
    <w:rsid w:val="00EF3FBD"/>
    <w:rsid w:val="00EF442A"/>
    <w:rsid w:val="00F12198"/>
    <w:rsid w:val="00F16FD8"/>
    <w:rsid w:val="00F25ACC"/>
    <w:rsid w:val="00F25E9F"/>
    <w:rsid w:val="00F3550C"/>
    <w:rsid w:val="00F4410A"/>
    <w:rsid w:val="00F5426E"/>
    <w:rsid w:val="00F62384"/>
    <w:rsid w:val="00F65138"/>
    <w:rsid w:val="00F970AE"/>
    <w:rsid w:val="00FA00C4"/>
    <w:rsid w:val="00FB0BDA"/>
    <w:rsid w:val="00FC5F5C"/>
    <w:rsid w:val="00FC71B6"/>
    <w:rsid w:val="00FD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C2C"/>
  </w:style>
  <w:style w:type="paragraph" w:styleId="a6">
    <w:name w:val="footer"/>
    <w:basedOn w:val="a"/>
    <w:link w:val="a7"/>
    <w:uiPriority w:val="99"/>
    <w:unhideWhenUsed/>
    <w:rsid w:val="00DE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C2C"/>
  </w:style>
  <w:style w:type="character" w:styleId="a8">
    <w:name w:val="Hyperlink"/>
    <w:basedOn w:val="a0"/>
    <w:uiPriority w:val="99"/>
    <w:unhideWhenUsed/>
    <w:rsid w:val="00660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C2C"/>
  </w:style>
  <w:style w:type="paragraph" w:styleId="a6">
    <w:name w:val="footer"/>
    <w:basedOn w:val="a"/>
    <w:link w:val="a7"/>
    <w:uiPriority w:val="99"/>
    <w:unhideWhenUsed/>
    <w:rsid w:val="00DE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C2C"/>
  </w:style>
  <w:style w:type="character" w:styleId="a8">
    <w:name w:val="Hyperlink"/>
    <w:basedOn w:val="a0"/>
    <w:uiPriority w:val="99"/>
    <w:unhideWhenUsed/>
    <w:rsid w:val="00660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Андрей Викторович</dc:creator>
  <cp:lastModifiedBy>User</cp:lastModifiedBy>
  <cp:revision>3</cp:revision>
  <cp:lastPrinted>2015-01-13T07:42:00Z</cp:lastPrinted>
  <dcterms:created xsi:type="dcterms:W3CDTF">2016-01-27T07:45:00Z</dcterms:created>
  <dcterms:modified xsi:type="dcterms:W3CDTF">2016-01-27T07:46:00Z</dcterms:modified>
</cp:coreProperties>
</file>